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87185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871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87185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1858" w:rsidRDefault="00261EC6" w:rsidP="00261E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EC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871858">
        <w:rPr>
          <w:rFonts w:ascii="Times New Roman" w:hAnsi="Times New Roman" w:cs="Times New Roman"/>
          <w:b/>
          <w:bCs/>
          <w:sz w:val="24"/>
          <w:szCs w:val="24"/>
        </w:rPr>
        <w:t xml:space="preserve">признании </w:t>
      </w:r>
      <w:proofErr w:type="gramStart"/>
      <w:r w:rsidR="00871858">
        <w:rPr>
          <w:rFonts w:ascii="Times New Roman" w:hAnsi="Times New Roman" w:cs="Times New Roman"/>
          <w:b/>
          <w:bCs/>
          <w:sz w:val="24"/>
          <w:szCs w:val="24"/>
        </w:rPr>
        <w:t>утратившим</w:t>
      </w:r>
      <w:r w:rsidR="00FE3A18">
        <w:rPr>
          <w:rFonts w:ascii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proofErr w:type="gramEnd"/>
      <w:r w:rsidR="00871858">
        <w:rPr>
          <w:rFonts w:ascii="Times New Roman" w:hAnsi="Times New Roman" w:cs="Times New Roman"/>
          <w:b/>
          <w:bCs/>
          <w:sz w:val="24"/>
          <w:szCs w:val="24"/>
        </w:rPr>
        <w:t xml:space="preserve"> силу </w:t>
      </w:r>
    </w:p>
    <w:p w:rsidR="00B575A0" w:rsidRPr="00B575A0" w:rsidRDefault="00FE3A18" w:rsidP="00261E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отдельных </w:t>
      </w:r>
      <w:r w:rsidR="00871858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3B0E4F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871858">
        <w:rPr>
          <w:rFonts w:ascii="Times New Roman" w:hAnsi="Times New Roman" w:cs="Times New Roman"/>
          <w:b/>
          <w:bCs/>
          <w:sz w:val="24"/>
          <w:szCs w:val="24"/>
        </w:rPr>
        <w:t xml:space="preserve">овета </w:t>
      </w:r>
    </w:p>
    <w:p w:rsidR="00871858" w:rsidRDefault="00871858" w:rsidP="00261E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депутатов Северодвинска</w:t>
      </w:r>
    </w:p>
    <w:p w:rsidR="00502E68" w:rsidRPr="00261EC6" w:rsidRDefault="00502E68" w:rsidP="00261E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E68" w:rsidRPr="00261EC6" w:rsidRDefault="00502E68" w:rsidP="0026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09C3" w:rsidRPr="00261EC6" w:rsidRDefault="00871858" w:rsidP="00261EC6">
      <w:pPr>
        <w:pStyle w:val="a6"/>
        <w:spacing w:after="0"/>
        <w:ind w:right="-1" w:firstLine="720"/>
        <w:jc w:val="both"/>
        <w:rPr>
          <w:sz w:val="24"/>
          <w:szCs w:val="24"/>
        </w:rPr>
      </w:pPr>
      <w:r w:rsidRPr="007B0271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Федеральным законом от 24.07.2007 № 209-ФЗ «О развитии малого и</w:t>
      </w:r>
      <w:r w:rsidR="00643308">
        <w:rPr>
          <w:sz w:val="24"/>
          <w:szCs w:val="24"/>
        </w:rPr>
        <w:t xml:space="preserve"> среднего предпринимательства в </w:t>
      </w:r>
      <w:r>
        <w:rPr>
          <w:sz w:val="24"/>
          <w:szCs w:val="24"/>
        </w:rPr>
        <w:t>Российской Федерации»</w:t>
      </w:r>
      <w:r w:rsidR="00261EC6" w:rsidRPr="00261EC6">
        <w:rPr>
          <w:sz w:val="24"/>
          <w:szCs w:val="24"/>
        </w:rPr>
        <w:t>, Совет депутатов Северодвинска</w:t>
      </w:r>
    </w:p>
    <w:p w:rsidR="007409C3" w:rsidRPr="00261EC6" w:rsidRDefault="007409C3" w:rsidP="00261EC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2E68" w:rsidRPr="00261EC6" w:rsidRDefault="00502E68" w:rsidP="00261EC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61EC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261EC6" w:rsidRDefault="00502E68" w:rsidP="00261EC6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17B" w:rsidRDefault="00261EC6" w:rsidP="00871858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EC6">
        <w:rPr>
          <w:rFonts w:ascii="Times New Roman" w:hAnsi="Times New Roman" w:cs="Times New Roman"/>
          <w:sz w:val="24"/>
          <w:szCs w:val="24"/>
        </w:rPr>
        <w:t xml:space="preserve">1. </w:t>
      </w:r>
      <w:r w:rsidR="00871858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18515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871858">
        <w:rPr>
          <w:rFonts w:ascii="Times New Roman" w:hAnsi="Times New Roman" w:cs="Times New Roman"/>
          <w:sz w:val="24"/>
          <w:szCs w:val="24"/>
        </w:rPr>
        <w:t xml:space="preserve"> силу</w:t>
      </w:r>
      <w:r w:rsidR="00A6217B">
        <w:rPr>
          <w:rFonts w:ascii="Times New Roman" w:hAnsi="Times New Roman" w:cs="Times New Roman"/>
          <w:sz w:val="24"/>
          <w:szCs w:val="24"/>
        </w:rPr>
        <w:t>:</w:t>
      </w:r>
    </w:p>
    <w:p w:rsidR="00A6217B" w:rsidRPr="00A6217B" w:rsidRDefault="00871858" w:rsidP="00871858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 решение Совета депутатов Северодвинска </w:t>
      </w:r>
      <w:r w:rsidR="00643308" w:rsidRPr="00A6217B">
        <w:rPr>
          <w:rFonts w:ascii="Times New Roman" w:hAnsi="Times New Roman" w:cs="Times New Roman"/>
          <w:sz w:val="24"/>
          <w:szCs w:val="24"/>
        </w:rPr>
        <w:t xml:space="preserve">от 25.06.2009 № 66 </w:t>
      </w:r>
      <w:r w:rsidR="002E5EA5" w:rsidRPr="00A6217B">
        <w:rPr>
          <w:rFonts w:ascii="Times New Roman" w:hAnsi="Times New Roman" w:cs="Times New Roman"/>
          <w:sz w:val="24"/>
          <w:szCs w:val="24"/>
        </w:rPr>
        <w:t>«Об утверждении Переч</w:t>
      </w:r>
      <w:r w:rsidR="003B0E4F" w:rsidRPr="00A6217B">
        <w:rPr>
          <w:rFonts w:ascii="Times New Roman" w:hAnsi="Times New Roman" w:cs="Times New Roman"/>
          <w:sz w:val="24"/>
          <w:szCs w:val="24"/>
        </w:rPr>
        <w:t>ня</w:t>
      </w:r>
      <w:r w:rsidR="002E5EA5" w:rsidRPr="00A6217B">
        <w:rPr>
          <w:rFonts w:ascii="Times New Roman" w:hAnsi="Times New Roman" w:cs="Times New Roman"/>
          <w:sz w:val="24"/>
          <w:szCs w:val="24"/>
        </w:rPr>
        <w:t xml:space="preserve">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5EA5" w:rsidRPr="00A6217B">
        <w:rPr>
          <w:rFonts w:ascii="Times New Roman" w:hAnsi="Times New Roman" w:cs="Times New Roman"/>
          <w:sz w:val="24"/>
          <w:szCs w:val="24"/>
        </w:rPr>
        <w:t>во владение и (или)</w:t>
      </w:r>
      <w:r w:rsidR="00643308" w:rsidRPr="00A6217B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 </w:t>
      </w:r>
      <w:r w:rsidR="002E5EA5" w:rsidRPr="00A6217B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E5EA5" w:rsidRPr="00A6217B">
        <w:rPr>
          <w:rFonts w:ascii="Times New Roman" w:hAnsi="Times New Roman" w:cs="Times New Roman"/>
          <w:sz w:val="24"/>
          <w:szCs w:val="24"/>
        </w:rPr>
        <w:t>на профессиональный доход»</w:t>
      </w:r>
      <w:r w:rsidR="00A6217B">
        <w:rPr>
          <w:rFonts w:ascii="Times New Roman" w:hAnsi="Times New Roman" w:cs="Times New Roman"/>
          <w:sz w:val="24"/>
          <w:szCs w:val="24"/>
        </w:rPr>
        <w:t>;</w:t>
      </w:r>
    </w:p>
    <w:p w:rsidR="00A6217B" w:rsidRPr="00A6217B" w:rsidRDefault="00A6217B" w:rsidP="00871858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25.02.2010 № 20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6217B" w:rsidRPr="00A6217B" w:rsidRDefault="00A6217B" w:rsidP="00A6217B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25.02.2010 №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6217B" w:rsidRDefault="00A6217B" w:rsidP="00A6217B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25.0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.2010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6217B" w:rsidRDefault="00A6217B" w:rsidP="00A6217B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217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.2010 №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lastRenderedPageBreak/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6217B" w:rsidRDefault="00A6217B" w:rsidP="00A6217B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.2010 №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6217B" w:rsidRPr="00A6217B" w:rsidRDefault="00A6217B" w:rsidP="00A6217B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.2010 №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6217B" w:rsidRPr="00A6217B" w:rsidRDefault="00A6217B" w:rsidP="00A6217B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.2010 №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6217B" w:rsidRPr="00A6217B" w:rsidRDefault="00A6217B" w:rsidP="00A6217B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.2010 № </w:t>
      </w:r>
      <w:r w:rsidR="00A27576">
        <w:rPr>
          <w:rFonts w:ascii="Times New Roman" w:hAnsi="Times New Roman" w:cs="Times New Roman"/>
          <w:sz w:val="24"/>
          <w:szCs w:val="24"/>
        </w:rPr>
        <w:t>89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7576" w:rsidRPr="00A6217B" w:rsidRDefault="00A27576" w:rsidP="00A27576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217B">
        <w:rPr>
          <w:rFonts w:ascii="Times New Roman" w:hAnsi="Times New Roman" w:cs="Times New Roman"/>
          <w:sz w:val="24"/>
          <w:szCs w:val="24"/>
        </w:rPr>
        <w:t xml:space="preserve">.2010 №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7576" w:rsidRPr="00A6217B" w:rsidRDefault="00A27576" w:rsidP="00A27576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6217B">
        <w:rPr>
          <w:rFonts w:ascii="Times New Roman" w:hAnsi="Times New Roman" w:cs="Times New Roman"/>
          <w:sz w:val="24"/>
          <w:szCs w:val="24"/>
        </w:rPr>
        <w:t xml:space="preserve">.2010 № </w:t>
      </w:r>
      <w:r>
        <w:rPr>
          <w:rFonts w:ascii="Times New Roman" w:hAnsi="Times New Roman" w:cs="Times New Roman"/>
          <w:sz w:val="24"/>
          <w:szCs w:val="24"/>
        </w:rPr>
        <w:t>167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7576" w:rsidRPr="00A6217B" w:rsidRDefault="00A27576" w:rsidP="00A27576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7576" w:rsidRDefault="00A27576" w:rsidP="00A27576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7576" w:rsidRDefault="00A27576" w:rsidP="00A27576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7576" w:rsidRDefault="00A27576" w:rsidP="00A27576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7576" w:rsidRDefault="00A27576" w:rsidP="00A27576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lastRenderedPageBreak/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543AF8" w:rsidRDefault="00543AF8" w:rsidP="00543AF8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>
        <w:rPr>
          <w:rFonts w:ascii="Times New Roman" w:hAnsi="Times New Roman" w:cs="Times New Roman"/>
          <w:sz w:val="24"/>
          <w:szCs w:val="24"/>
        </w:rPr>
        <w:t>отдельные решения Совета депутатов Северодвинска</w:t>
      </w:r>
      <w:r w:rsidRPr="00A6217B">
        <w:rPr>
          <w:rFonts w:ascii="Times New Roman" w:hAnsi="Times New Roman" w:cs="Times New Roman"/>
          <w:sz w:val="24"/>
          <w:szCs w:val="24"/>
        </w:rPr>
        <w:t>»;</w:t>
      </w:r>
    </w:p>
    <w:p w:rsidR="00543AF8" w:rsidRDefault="00543AF8" w:rsidP="00543AF8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0A06CD" w:rsidRDefault="000A06CD" w:rsidP="000A06CD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0A06CD" w:rsidRDefault="000A06CD" w:rsidP="000A06CD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0A06CD" w:rsidRDefault="000A06CD" w:rsidP="000A06CD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0A06CD" w:rsidRDefault="000A06CD" w:rsidP="000A06CD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0A06CD" w:rsidRDefault="000A06CD" w:rsidP="000A06CD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0A06CD" w:rsidRDefault="000A06CD" w:rsidP="000A06CD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0A06CD" w:rsidRDefault="000A06CD" w:rsidP="000A06CD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0A06CD" w:rsidRDefault="000A06CD" w:rsidP="000A06CD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 w:rsidR="00C31A35">
        <w:rPr>
          <w:rFonts w:ascii="Times New Roman" w:hAnsi="Times New Roman" w:cs="Times New Roman"/>
          <w:sz w:val="24"/>
          <w:szCs w:val="24"/>
        </w:rPr>
        <w:t>25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650F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 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42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44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69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85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93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94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C31A35" w:rsidRDefault="00C31A35" w:rsidP="00C31A35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111 </w:t>
      </w:r>
      <w:r w:rsidRPr="00A6217B">
        <w:rPr>
          <w:rFonts w:ascii="Times New Roman" w:hAnsi="Times New Roman" w:cs="Times New Roman"/>
          <w:sz w:val="24"/>
          <w:szCs w:val="24"/>
        </w:rPr>
        <w:t>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37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38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54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55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65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84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42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62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63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98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61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A207F1" w:rsidRDefault="00A207F1" w:rsidP="00A207F1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 w:rsidR="00650F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Перечень муниципального недвижимого имущества, предназначенного для передачи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217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650F14" w:rsidRDefault="00650F14" w:rsidP="00650F14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154 </w:t>
      </w:r>
      <w:r w:rsidRPr="00A6217B">
        <w:rPr>
          <w:rFonts w:ascii="Times New Roman" w:hAnsi="Times New Roman" w:cs="Times New Roman"/>
          <w:sz w:val="24"/>
          <w:szCs w:val="24"/>
        </w:rPr>
        <w:t>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650F14" w:rsidRDefault="00650F14" w:rsidP="00650F14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21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181 </w:t>
      </w:r>
      <w:r w:rsidRPr="00A6217B">
        <w:rPr>
          <w:rFonts w:ascii="Times New Roman" w:hAnsi="Times New Roman" w:cs="Times New Roman"/>
          <w:sz w:val="24"/>
          <w:szCs w:val="24"/>
        </w:rPr>
        <w:t>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650F14" w:rsidRDefault="00650F14" w:rsidP="00650F14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6217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243 </w:t>
      </w:r>
      <w:r w:rsidRPr="00A6217B">
        <w:rPr>
          <w:rFonts w:ascii="Times New Roman" w:hAnsi="Times New Roman" w:cs="Times New Roman"/>
          <w:sz w:val="24"/>
          <w:szCs w:val="24"/>
        </w:rPr>
        <w:t>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650F14" w:rsidRDefault="00650F14" w:rsidP="00650F14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17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288 </w:t>
      </w:r>
      <w:r w:rsidRPr="00A6217B">
        <w:rPr>
          <w:rFonts w:ascii="Times New Roman" w:hAnsi="Times New Roman" w:cs="Times New Roman"/>
          <w:sz w:val="24"/>
          <w:szCs w:val="24"/>
        </w:rPr>
        <w:t>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650F14" w:rsidRDefault="00650F14" w:rsidP="00650F14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17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299 </w:t>
      </w:r>
      <w:r w:rsidRPr="00A6217B">
        <w:rPr>
          <w:rFonts w:ascii="Times New Roman" w:hAnsi="Times New Roman" w:cs="Times New Roman"/>
          <w:sz w:val="24"/>
          <w:szCs w:val="24"/>
        </w:rPr>
        <w:t>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217B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предпринимательства»;</w:t>
      </w:r>
    </w:p>
    <w:p w:rsidR="00650F14" w:rsidRDefault="00650F14" w:rsidP="00650F14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217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329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25.06.2009 № 66</w:t>
      </w:r>
      <w:r w:rsidRPr="00A6217B">
        <w:rPr>
          <w:rFonts w:ascii="Times New Roman" w:hAnsi="Times New Roman" w:cs="Times New Roman"/>
          <w:sz w:val="24"/>
          <w:szCs w:val="24"/>
        </w:rPr>
        <w:t>»;</w:t>
      </w:r>
    </w:p>
    <w:p w:rsidR="00650F14" w:rsidRDefault="00650F14" w:rsidP="00650F14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217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353 </w:t>
      </w:r>
      <w:r w:rsidRPr="00A6217B">
        <w:rPr>
          <w:rFonts w:ascii="Times New Roman" w:hAnsi="Times New Roman" w:cs="Times New Roman"/>
          <w:sz w:val="24"/>
          <w:szCs w:val="24"/>
        </w:rPr>
        <w:t>«О внесении изменений в Перечень муниципального недвижимого имущества, предназначенного для передачи во владение и (или) пользование субъектам малого и 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  <w:proofErr w:type="gramEnd"/>
    </w:p>
    <w:p w:rsidR="00650F14" w:rsidRDefault="00650F14" w:rsidP="00650F14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17B">
        <w:rPr>
          <w:rFonts w:ascii="Times New Roman" w:hAnsi="Times New Roman" w:cs="Times New Roman"/>
          <w:sz w:val="24"/>
          <w:szCs w:val="24"/>
        </w:rPr>
        <w:t xml:space="preserve">решение Совета депутатов Северодвинска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62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17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621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386 </w:t>
      </w:r>
      <w:r w:rsidRPr="00A6217B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ascii="Times New Roman" w:hAnsi="Times New Roman" w:cs="Times New Roman"/>
          <w:sz w:val="24"/>
          <w:szCs w:val="24"/>
        </w:rPr>
        <w:t>решение Совета депутатов Северодвинска от 25.06.2009 № 66».</w:t>
      </w:r>
    </w:p>
    <w:p w:rsidR="00871858" w:rsidRPr="00871858" w:rsidRDefault="00871858" w:rsidP="00871858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1858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CE1976" w:rsidRPr="00871858" w:rsidRDefault="00CE1976" w:rsidP="008718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858">
        <w:rPr>
          <w:rFonts w:ascii="Times New Roman" w:hAnsi="Times New Roman" w:cs="Times New Roman"/>
          <w:sz w:val="24"/>
          <w:szCs w:val="24"/>
        </w:rPr>
        <w:t>3</w:t>
      </w:r>
      <w:r w:rsidR="00261EC6" w:rsidRPr="00871858">
        <w:rPr>
          <w:rFonts w:ascii="Times New Roman" w:hAnsi="Times New Roman" w:cs="Times New Roman"/>
          <w:sz w:val="24"/>
          <w:szCs w:val="24"/>
        </w:rPr>
        <w:t>.</w:t>
      </w:r>
      <w:r w:rsidRPr="00871858">
        <w:rPr>
          <w:rFonts w:ascii="Times New Roman" w:hAnsi="Times New Roman" w:cs="Times New Roman"/>
          <w:sz w:val="24"/>
          <w:szCs w:val="24"/>
        </w:rPr>
        <w:t> Опубликовать 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</w:t>
      </w:r>
      <w:proofErr w:type="spellStart"/>
      <w:r w:rsidRPr="00871858">
        <w:rPr>
          <w:rFonts w:ascii="Times New Roman" w:hAnsi="Times New Roman" w:cs="Times New Roman"/>
          <w:sz w:val="24"/>
          <w:szCs w:val="24"/>
        </w:rPr>
        <w:t>вполне-официально</w:t>
      </w:r>
      <w:proofErr w:type="gramStart"/>
      <w:r w:rsidRPr="008718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185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71858">
        <w:rPr>
          <w:rFonts w:ascii="Times New Roman" w:hAnsi="Times New Roman" w:cs="Times New Roman"/>
          <w:sz w:val="24"/>
          <w:szCs w:val="24"/>
        </w:rPr>
        <w:t xml:space="preserve">) </w:t>
      </w:r>
      <w:r w:rsidR="00254AD4">
        <w:rPr>
          <w:rFonts w:ascii="Times New Roman" w:hAnsi="Times New Roman" w:cs="Times New Roman"/>
          <w:sz w:val="24"/>
          <w:szCs w:val="24"/>
        </w:rPr>
        <w:t>и на </w:t>
      </w:r>
      <w:r w:rsidRPr="00871858">
        <w:rPr>
          <w:rFonts w:ascii="Times New Roman" w:hAnsi="Times New Roman" w:cs="Times New Roman"/>
          <w:sz w:val="24"/>
          <w:szCs w:val="24"/>
        </w:rPr>
        <w:t>официальных интернет-сайтах Совета депутатов Северодвинска и Администрации Северодвинска.</w:t>
      </w:r>
    </w:p>
    <w:p w:rsidR="00B235D4" w:rsidRDefault="00B235D4" w:rsidP="00B235D4">
      <w:pPr>
        <w:tabs>
          <w:tab w:val="left" w:pos="78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E68" w:rsidRPr="00165587" w:rsidRDefault="00502E68" w:rsidP="00B235D4">
      <w:pPr>
        <w:tabs>
          <w:tab w:val="left" w:pos="78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4A0"/>
      </w:tblPr>
      <w:tblGrid>
        <w:gridCol w:w="4857"/>
        <w:gridCol w:w="4857"/>
      </w:tblGrid>
      <w:tr w:rsidR="00502E68" w:rsidRPr="00165587" w:rsidTr="00871858">
        <w:tc>
          <w:tcPr>
            <w:tcW w:w="4857" w:type="dxa"/>
          </w:tcPr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Скубенко</w:t>
            </w:r>
          </w:p>
          <w:p w:rsidR="00502E68" w:rsidRPr="00165587" w:rsidRDefault="00502E68" w:rsidP="00871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/>
    <w:sectPr w:rsidR="004B5270" w:rsidSect="00B235D4">
      <w:headerReference w:type="default" r:id="rId7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14" w:rsidRDefault="00650F14" w:rsidP="007409C3">
      <w:pPr>
        <w:spacing w:after="0" w:line="240" w:lineRule="auto"/>
      </w:pPr>
      <w:r>
        <w:separator/>
      </w:r>
    </w:p>
  </w:endnote>
  <w:endnote w:type="continuationSeparator" w:id="0">
    <w:p w:rsidR="00650F14" w:rsidRDefault="00650F14" w:rsidP="007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14" w:rsidRDefault="00650F14" w:rsidP="007409C3">
      <w:pPr>
        <w:spacing w:after="0" w:line="240" w:lineRule="auto"/>
      </w:pPr>
      <w:r>
        <w:separator/>
      </w:r>
    </w:p>
  </w:footnote>
  <w:footnote w:type="continuationSeparator" w:id="0">
    <w:p w:rsidR="00650F14" w:rsidRDefault="00650F14" w:rsidP="0074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346023"/>
      <w:docPartObj>
        <w:docPartGallery w:val="Page Numbers (Top of Page)"/>
        <w:docPartUnique/>
      </w:docPartObj>
    </w:sdtPr>
    <w:sdtContent>
      <w:p w:rsidR="00650F14" w:rsidRDefault="00B42D50">
        <w:pPr>
          <w:pStyle w:val="aa"/>
          <w:jc w:val="center"/>
        </w:pPr>
        <w:r>
          <w:fldChar w:fldCharType="begin"/>
        </w:r>
        <w:r w:rsidR="00650F14">
          <w:instrText>PAGE   \* MERGEFORMAT</w:instrText>
        </w:r>
        <w:r>
          <w:fldChar w:fldCharType="separate"/>
        </w:r>
        <w:r w:rsidR="001851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F14" w:rsidRDefault="00650F1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2E68"/>
    <w:rsid w:val="00022B7B"/>
    <w:rsid w:val="00093C9D"/>
    <w:rsid w:val="000A06CD"/>
    <w:rsid w:val="000A1F48"/>
    <w:rsid w:val="000E1B2D"/>
    <w:rsid w:val="00152DE1"/>
    <w:rsid w:val="00156B5B"/>
    <w:rsid w:val="00156BF0"/>
    <w:rsid w:val="00185150"/>
    <w:rsid w:val="001D6A63"/>
    <w:rsid w:val="00212CC5"/>
    <w:rsid w:val="00243C18"/>
    <w:rsid w:val="00246AE6"/>
    <w:rsid w:val="00254AD4"/>
    <w:rsid w:val="00261EC6"/>
    <w:rsid w:val="002650E1"/>
    <w:rsid w:val="00297023"/>
    <w:rsid w:val="002A0A25"/>
    <w:rsid w:val="002D350D"/>
    <w:rsid w:val="002E5EA5"/>
    <w:rsid w:val="0039552C"/>
    <w:rsid w:val="003B0E4F"/>
    <w:rsid w:val="003B17E7"/>
    <w:rsid w:val="003B2AD1"/>
    <w:rsid w:val="003C4CB9"/>
    <w:rsid w:val="00412E74"/>
    <w:rsid w:val="00414070"/>
    <w:rsid w:val="00467369"/>
    <w:rsid w:val="00482472"/>
    <w:rsid w:val="00483BAE"/>
    <w:rsid w:val="00485CAB"/>
    <w:rsid w:val="00496C07"/>
    <w:rsid w:val="004B5270"/>
    <w:rsid w:val="00502E68"/>
    <w:rsid w:val="005141ED"/>
    <w:rsid w:val="00543AF8"/>
    <w:rsid w:val="00543EF5"/>
    <w:rsid w:val="00554B5B"/>
    <w:rsid w:val="00573F52"/>
    <w:rsid w:val="005B6192"/>
    <w:rsid w:val="005C639D"/>
    <w:rsid w:val="005E670A"/>
    <w:rsid w:val="00643308"/>
    <w:rsid w:val="00650F14"/>
    <w:rsid w:val="00672603"/>
    <w:rsid w:val="006D3805"/>
    <w:rsid w:val="0072487E"/>
    <w:rsid w:val="0073782B"/>
    <w:rsid w:val="007409C3"/>
    <w:rsid w:val="007D3AA4"/>
    <w:rsid w:val="00871858"/>
    <w:rsid w:val="00877FA5"/>
    <w:rsid w:val="0089445A"/>
    <w:rsid w:val="008A2BEB"/>
    <w:rsid w:val="008F36B5"/>
    <w:rsid w:val="009449E4"/>
    <w:rsid w:val="00951D0F"/>
    <w:rsid w:val="00972E66"/>
    <w:rsid w:val="00974CBA"/>
    <w:rsid w:val="009C0BE7"/>
    <w:rsid w:val="009D5782"/>
    <w:rsid w:val="00A207F1"/>
    <w:rsid w:val="00A27576"/>
    <w:rsid w:val="00A6217B"/>
    <w:rsid w:val="00B235D4"/>
    <w:rsid w:val="00B33DD4"/>
    <w:rsid w:val="00B42D50"/>
    <w:rsid w:val="00B575A0"/>
    <w:rsid w:val="00B644F2"/>
    <w:rsid w:val="00B77070"/>
    <w:rsid w:val="00B852EB"/>
    <w:rsid w:val="00B90D8C"/>
    <w:rsid w:val="00B91300"/>
    <w:rsid w:val="00C31A35"/>
    <w:rsid w:val="00C879DB"/>
    <w:rsid w:val="00C92DB7"/>
    <w:rsid w:val="00CE1976"/>
    <w:rsid w:val="00CF74EF"/>
    <w:rsid w:val="00E168C2"/>
    <w:rsid w:val="00EE38C0"/>
    <w:rsid w:val="00F53CE7"/>
    <w:rsid w:val="00F5516D"/>
    <w:rsid w:val="00F7603B"/>
    <w:rsid w:val="00FB5C13"/>
    <w:rsid w:val="00FB7E76"/>
    <w:rsid w:val="00FE230B"/>
    <w:rsid w:val="00FE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409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0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409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09C3"/>
  </w:style>
  <w:style w:type="paragraph" w:styleId="aa">
    <w:name w:val="header"/>
    <w:basedOn w:val="a"/>
    <w:link w:val="ab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9C3"/>
  </w:style>
  <w:style w:type="paragraph" w:styleId="ac">
    <w:name w:val="footer"/>
    <w:basedOn w:val="a"/>
    <w:link w:val="ad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9C3"/>
  </w:style>
  <w:style w:type="paragraph" w:customStyle="1" w:styleId="1">
    <w:name w:val="Цитата1"/>
    <w:basedOn w:val="a"/>
    <w:rsid w:val="00261EC6"/>
    <w:pPr>
      <w:overflowPunct w:val="0"/>
      <w:autoSpaceDE w:val="0"/>
      <w:autoSpaceDN w:val="0"/>
      <w:adjustRightInd w:val="0"/>
      <w:spacing w:after="0" w:line="240" w:lineRule="auto"/>
      <w:ind w:left="284" w:right="-1050" w:firstLine="992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4907</Words>
  <Characters>27976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Городской Совет депутатов</vt:lpstr>
      <vt:lpstr>    муниципального образования «Северодвинск» </vt:lpstr>
      <vt:lpstr>    (Совет депутатов Северодвинска)</vt:lpstr>
      <vt:lpstr>    РЕШЕНИЕ</vt:lpstr>
      <vt:lpstr>    </vt:lpstr>
    </vt:vector>
  </TitlesOfParts>
  <Company/>
  <LinksUpToDate>false</LinksUpToDate>
  <CharactersWithSpaces>32818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5</cp:revision>
  <cp:lastPrinted>2022-03-03T06:29:00Z</cp:lastPrinted>
  <dcterms:created xsi:type="dcterms:W3CDTF">2022-03-02T11:59:00Z</dcterms:created>
  <dcterms:modified xsi:type="dcterms:W3CDTF">2022-03-03T06:30:00Z</dcterms:modified>
</cp:coreProperties>
</file>