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845D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14:paraId="1E20EA49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6FC8A7CA" w14:textId="77777777"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D9F634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C7129D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5FBF6CB2" wp14:editId="4DB9D31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B21F643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40F15164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04CC3622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94570CC" w14:textId="1117FB99" w:rsidR="00502E68" w:rsidRPr="003C4CB9" w:rsidRDefault="009D1E70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68050FA8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6A029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3BAB0F99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4AFC19A5" w14:textId="77777777" w:rsidTr="00156BF0">
        <w:tc>
          <w:tcPr>
            <w:tcW w:w="392" w:type="dxa"/>
          </w:tcPr>
          <w:p w14:paraId="2C823E18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1B94EC92" w14:textId="77777777"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446C50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470ADF3" w14:textId="77777777" w:rsidR="00156BF0" w:rsidRPr="00D45D33" w:rsidRDefault="00156BF0" w:rsidP="00D45D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091887" w14:textId="24CED205" w:rsidR="00FD40F4" w:rsidRDefault="00D45D33" w:rsidP="00D45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D45D33">
        <w:rPr>
          <w:rFonts w:ascii="Times New Roman" w:hAnsi="Times New Roman" w:cs="Times New Roman"/>
          <w:b/>
          <w:sz w:val="24"/>
          <w:szCs w:val="24"/>
        </w:rPr>
        <w:t>внесении изменени</w:t>
      </w:r>
      <w:r w:rsidR="00FD40F4">
        <w:rPr>
          <w:rFonts w:ascii="Times New Roman" w:hAnsi="Times New Roman" w:cs="Times New Roman"/>
          <w:b/>
          <w:sz w:val="24"/>
          <w:szCs w:val="24"/>
        </w:rPr>
        <w:t>я</w:t>
      </w:r>
      <w:r w:rsidRPr="00D45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81DDB" w14:textId="536A01AB" w:rsidR="00D45D33" w:rsidRPr="00D45D33" w:rsidRDefault="00D45D33" w:rsidP="00D45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33">
        <w:rPr>
          <w:rFonts w:ascii="Times New Roman" w:hAnsi="Times New Roman" w:cs="Times New Roman"/>
          <w:b/>
          <w:sz w:val="24"/>
          <w:szCs w:val="24"/>
        </w:rPr>
        <w:t>в</w:t>
      </w:r>
      <w:r w:rsidR="00FD40F4" w:rsidRPr="00BB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F4">
        <w:rPr>
          <w:rFonts w:ascii="Times New Roman" w:hAnsi="Times New Roman" w:cs="Times New Roman"/>
          <w:b/>
          <w:sz w:val="24"/>
          <w:szCs w:val="24"/>
        </w:rPr>
        <w:t>Приложение № 2 к</w:t>
      </w:r>
      <w:r w:rsidRPr="00D45D33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FD40F4">
        <w:rPr>
          <w:rFonts w:ascii="Times New Roman" w:hAnsi="Times New Roman" w:cs="Times New Roman"/>
          <w:b/>
          <w:sz w:val="24"/>
          <w:szCs w:val="24"/>
        </w:rPr>
        <w:t>ю</w:t>
      </w:r>
      <w:r w:rsidRPr="00D45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3E47E1" w14:textId="77777777" w:rsidR="00D45D33" w:rsidRPr="00D45D33" w:rsidRDefault="00D45D33" w:rsidP="00D45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33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Северодвинска </w:t>
      </w:r>
    </w:p>
    <w:p w14:paraId="4D17445C" w14:textId="3C585D1A" w:rsidR="00502E68" w:rsidRPr="00D45D33" w:rsidRDefault="00D45D33" w:rsidP="00D4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45D33">
        <w:rPr>
          <w:rFonts w:ascii="Times New Roman" w:hAnsi="Times New Roman" w:cs="Times New Roman"/>
          <w:b/>
          <w:sz w:val="24"/>
          <w:szCs w:val="24"/>
        </w:rPr>
        <w:t>от 28.04.2011 № 44</w:t>
      </w:r>
    </w:p>
    <w:p w14:paraId="10A66580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9791BA" w14:textId="47771F83" w:rsidR="00D45D33" w:rsidRPr="00D45D33" w:rsidRDefault="00FD40F4" w:rsidP="00D45D33">
      <w:pPr>
        <w:pStyle w:val="2"/>
        <w:ind w:firstLine="720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="00D45D33" w:rsidRPr="00D45D33">
        <w:rPr>
          <w:szCs w:val="24"/>
        </w:rPr>
        <w:t xml:space="preserve"> </w:t>
      </w:r>
      <w:r w:rsidR="001F1B43">
        <w:rPr>
          <w:szCs w:val="24"/>
          <w:lang w:val="ru-RU"/>
        </w:rPr>
        <w:t>связи</w:t>
      </w:r>
      <w:r w:rsidR="00D45D33" w:rsidRPr="00D45D33">
        <w:rPr>
          <w:szCs w:val="24"/>
        </w:rPr>
        <w:t xml:space="preserve"> с</w:t>
      </w:r>
      <w:r w:rsidR="00125C38">
        <w:rPr>
          <w:szCs w:val="24"/>
          <w:lang w:val="ru-RU"/>
        </w:rPr>
        <w:t> </w:t>
      </w:r>
      <w:r w:rsidR="00162FD5">
        <w:rPr>
          <w:szCs w:val="24"/>
          <w:lang w:val="ru-RU"/>
        </w:rPr>
        <w:t>кадровыми изменениями</w:t>
      </w:r>
      <w:r>
        <w:rPr>
          <w:szCs w:val="24"/>
          <w:lang w:val="ru-RU"/>
        </w:rPr>
        <w:t xml:space="preserve"> Совет депутатов Северодвинска</w:t>
      </w:r>
    </w:p>
    <w:p w14:paraId="17BE946B" w14:textId="77777777" w:rsidR="00D45D33" w:rsidRPr="00D45D33" w:rsidRDefault="00D45D33" w:rsidP="00D45D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508C7D" w14:textId="77777777" w:rsidR="00D45D33" w:rsidRPr="00D45D33" w:rsidRDefault="00D45D33" w:rsidP="00D45D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45D33">
        <w:rPr>
          <w:rFonts w:ascii="Times New Roman" w:hAnsi="Times New Roman" w:cs="Times New Roman"/>
          <w:b/>
          <w:caps/>
          <w:sz w:val="24"/>
          <w:szCs w:val="24"/>
        </w:rPr>
        <w:t>решил:</w:t>
      </w:r>
    </w:p>
    <w:p w14:paraId="7E2A530D" w14:textId="77777777" w:rsidR="00D45D33" w:rsidRPr="00D45D33" w:rsidRDefault="00D45D33" w:rsidP="00D45D33">
      <w:pPr>
        <w:pStyle w:val="21"/>
        <w:ind w:left="0"/>
        <w:rPr>
          <w:szCs w:val="24"/>
        </w:rPr>
      </w:pPr>
    </w:p>
    <w:p w14:paraId="38C10A0A" w14:textId="7A763286" w:rsidR="00D45D33" w:rsidRPr="00D45D33" w:rsidRDefault="00D45D33" w:rsidP="00D45D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D3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45D33">
        <w:rPr>
          <w:rFonts w:ascii="Times New Roman" w:hAnsi="Times New Roman" w:cs="Times New Roman"/>
          <w:sz w:val="24"/>
          <w:szCs w:val="24"/>
        </w:rPr>
        <w:t> </w:t>
      </w:r>
      <w:r w:rsidRPr="00D45D33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125C38" w:rsidRPr="00D45D33">
        <w:rPr>
          <w:rFonts w:ascii="Times New Roman" w:hAnsi="Times New Roman" w:cs="Times New Roman"/>
          <w:color w:val="000000"/>
          <w:sz w:val="24"/>
          <w:szCs w:val="24"/>
        </w:rPr>
        <w:t>изменени</w:t>
      </w:r>
      <w:r w:rsidR="00FD40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25C38" w:rsidRPr="00D45D33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Приложение № 2</w:t>
      </w:r>
      <w:r w:rsidR="00125C38" w:rsidRPr="00125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0F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D45D33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FD40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45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D33">
        <w:rPr>
          <w:rFonts w:ascii="Times New Roman" w:hAnsi="Times New Roman" w:cs="Times New Roman"/>
          <w:sz w:val="24"/>
          <w:szCs w:val="24"/>
        </w:rPr>
        <w:t>Совета депутатов Северодвинска от</w:t>
      </w:r>
      <w:r w:rsidR="00125C38">
        <w:rPr>
          <w:rFonts w:ascii="Times New Roman" w:hAnsi="Times New Roman" w:cs="Times New Roman"/>
          <w:sz w:val="24"/>
          <w:szCs w:val="24"/>
        </w:rPr>
        <w:t> </w:t>
      </w:r>
      <w:r w:rsidRPr="00D45D33">
        <w:rPr>
          <w:rFonts w:ascii="Times New Roman" w:hAnsi="Times New Roman" w:cs="Times New Roman"/>
          <w:sz w:val="24"/>
          <w:szCs w:val="24"/>
        </w:rPr>
        <w:t xml:space="preserve">28.04.2011 № 44 «О стипендиях </w:t>
      </w:r>
      <w:r w:rsidR="00162FD5">
        <w:rPr>
          <w:rFonts w:ascii="Times New Roman" w:hAnsi="Times New Roman" w:cs="Times New Roman"/>
          <w:sz w:val="24"/>
          <w:szCs w:val="24"/>
        </w:rPr>
        <w:t>Главы</w:t>
      </w:r>
      <w:r w:rsidRPr="00D45D33">
        <w:rPr>
          <w:rFonts w:ascii="Times New Roman" w:hAnsi="Times New Roman" w:cs="Times New Roman"/>
          <w:sz w:val="24"/>
          <w:szCs w:val="24"/>
        </w:rPr>
        <w:t xml:space="preserve"> Северодвинска и Совета депутатов Северодвинска спортсменам Северодвинска»</w:t>
      </w:r>
      <w:r w:rsidR="00125C38" w:rsidRPr="00125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C38" w:rsidRPr="00D45D33"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от </w:t>
      </w:r>
      <w:r w:rsidR="00125C38" w:rsidRPr="00D45D33">
        <w:rPr>
          <w:rFonts w:ascii="Times New Roman" w:hAnsi="Times New Roman" w:cs="Times New Roman"/>
          <w:sz w:val="24"/>
          <w:szCs w:val="24"/>
        </w:rPr>
        <w:t>20.09.</w:t>
      </w:r>
      <w:r w:rsidR="00125C38">
        <w:rPr>
          <w:rFonts w:ascii="Times New Roman" w:hAnsi="Times New Roman" w:cs="Times New Roman"/>
          <w:sz w:val="24"/>
          <w:szCs w:val="24"/>
        </w:rPr>
        <w:t>2018</w:t>
      </w:r>
      <w:r w:rsidR="00125C38" w:rsidRPr="00D45D33">
        <w:rPr>
          <w:rFonts w:ascii="Times New Roman" w:hAnsi="Times New Roman" w:cs="Times New Roman"/>
          <w:sz w:val="24"/>
          <w:szCs w:val="24"/>
        </w:rPr>
        <w:t>)</w:t>
      </w:r>
      <w:r w:rsidRPr="00D45D33">
        <w:rPr>
          <w:rFonts w:ascii="Times New Roman" w:hAnsi="Times New Roman" w:cs="Times New Roman"/>
          <w:color w:val="000000"/>
          <w:sz w:val="24"/>
          <w:szCs w:val="24"/>
        </w:rPr>
        <w:t>, изложив его в</w:t>
      </w:r>
      <w:r w:rsidR="00162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D33">
        <w:rPr>
          <w:rFonts w:ascii="Times New Roman" w:hAnsi="Times New Roman" w:cs="Times New Roman"/>
          <w:color w:val="000000"/>
          <w:sz w:val="24"/>
          <w:szCs w:val="24"/>
        </w:rPr>
        <w:t>прилагаемой редакции.</w:t>
      </w:r>
    </w:p>
    <w:p w14:paraId="60AB0643" w14:textId="77777777" w:rsidR="00D45D33" w:rsidRPr="00D45D33" w:rsidRDefault="00D45D33" w:rsidP="00D45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5D33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 его официального опубликования.</w:t>
      </w:r>
    </w:p>
    <w:p w14:paraId="1C1C1002" w14:textId="036C7E87" w:rsidR="00D45D33" w:rsidRPr="00D45D33" w:rsidRDefault="00D45D33" w:rsidP="00D45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5D33">
        <w:rPr>
          <w:rFonts w:ascii="Times New Roman" w:hAnsi="Times New Roman" w:cs="Times New Roman"/>
          <w:sz w:val="24"/>
          <w:szCs w:val="24"/>
        </w:rPr>
        <w:t xml:space="preserve">3. Опубликовать </w:t>
      </w:r>
      <w:r w:rsidR="00FD40F4">
        <w:rPr>
          <w:rFonts w:ascii="Times New Roman" w:hAnsi="Times New Roman" w:cs="Times New Roman"/>
          <w:sz w:val="24"/>
          <w:szCs w:val="24"/>
        </w:rPr>
        <w:t xml:space="preserve">(обнародовать) </w:t>
      </w:r>
      <w:r w:rsidRPr="00D45D33">
        <w:rPr>
          <w:rFonts w:ascii="Times New Roman" w:hAnsi="Times New Roman" w:cs="Times New Roman"/>
          <w:sz w:val="24"/>
          <w:szCs w:val="24"/>
        </w:rPr>
        <w:t>настоящее решение в бюллетене нормативно-правовых актов муниципального образования «Северодвинск» «Вполне официально»</w:t>
      </w:r>
      <w:r w:rsidR="00FD40F4">
        <w:rPr>
          <w:rFonts w:ascii="Times New Roman" w:hAnsi="Times New Roman" w:cs="Times New Roman"/>
          <w:sz w:val="24"/>
          <w:szCs w:val="24"/>
        </w:rPr>
        <w:t>,</w:t>
      </w:r>
      <w:r w:rsidRPr="00D45D33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FD40F4">
        <w:rPr>
          <w:rFonts w:ascii="Times New Roman" w:hAnsi="Times New Roman" w:cs="Times New Roman"/>
          <w:sz w:val="24"/>
          <w:szCs w:val="24"/>
        </w:rPr>
        <w:t>в сетевом издании «Вполне официально» (вполне-официально.рф) и</w:t>
      </w:r>
      <w:r w:rsidR="00CB1A1B">
        <w:rPr>
          <w:rFonts w:ascii="Times New Roman" w:hAnsi="Times New Roman" w:cs="Times New Roman"/>
          <w:sz w:val="24"/>
          <w:szCs w:val="24"/>
        </w:rPr>
        <w:t> </w:t>
      </w:r>
      <w:r w:rsidRPr="00D45D3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D40F4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Pr="00D45D33">
        <w:rPr>
          <w:rFonts w:ascii="Times New Roman" w:hAnsi="Times New Roman" w:cs="Times New Roman"/>
          <w:sz w:val="24"/>
          <w:szCs w:val="24"/>
        </w:rPr>
        <w:t xml:space="preserve">интернет-сайтах Совета депутатов Северодвинска и Администрации Северодвинска. </w:t>
      </w:r>
    </w:p>
    <w:p w14:paraId="2C5702E1" w14:textId="4818DC9D" w:rsidR="00502E68" w:rsidRPr="00D45D33" w:rsidRDefault="00502E68" w:rsidP="00D45D33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D44CDF" w14:textId="7795FF0B" w:rsidR="00D45D33" w:rsidRPr="00D45D33" w:rsidRDefault="00D45D33" w:rsidP="00D45D33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6648E6" w14:textId="7F077BCA" w:rsidR="00D45D33" w:rsidRPr="00D45D33" w:rsidRDefault="00D45D33" w:rsidP="00D45D33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02E68" w:rsidRPr="00165587" w14:paraId="200D69E5" w14:textId="77777777" w:rsidTr="0091601F">
        <w:tc>
          <w:tcPr>
            <w:tcW w:w="4857" w:type="dxa"/>
          </w:tcPr>
          <w:p w14:paraId="21164D9A" w14:textId="77777777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6FABDAF1" w14:textId="77777777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EFB5320" w14:textId="77777777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0CAF6" w14:textId="77777777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7457D" w14:textId="77777777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14:paraId="3382ADB0" w14:textId="37F20C0F" w:rsidR="00502E68" w:rsidRPr="00165587" w:rsidRDefault="00502E68" w:rsidP="009D1E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D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374DFD33" w14:textId="77777777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75336" w14:textId="77777777" w:rsidR="00502E68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0479D" w14:textId="77777777" w:rsidR="009D1E70" w:rsidRPr="00165587" w:rsidRDefault="009D1E70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0159C" w14:textId="53D0A5D6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 w:rsidR="009D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  <w:r w:rsidR="0012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D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</w:t>
            </w:r>
          </w:p>
          <w:p w14:paraId="0189D718" w14:textId="77777777"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A201E1" w14:textId="77777777" w:rsidR="00B24768" w:rsidRDefault="00B24768">
      <w:pPr>
        <w:rPr>
          <w:rFonts w:ascii="Times New Roman" w:hAnsi="Times New Roman" w:cs="Times New Roman"/>
          <w:sz w:val="24"/>
          <w:szCs w:val="24"/>
        </w:rPr>
        <w:sectPr w:rsidR="00B24768" w:rsidSect="002650E1"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14:paraId="75C4719F" w14:textId="65E9CF73" w:rsidR="00B24768" w:rsidRPr="001F1B43" w:rsidRDefault="00B24768" w:rsidP="001F1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B4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DCBBEA0" w14:textId="77777777" w:rsidR="00FD40F4" w:rsidRDefault="00B24768" w:rsidP="00B247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1B4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0C47C5EB" w14:textId="64FC4ABA" w:rsidR="00B24768" w:rsidRPr="001F1B43" w:rsidRDefault="00B24768" w:rsidP="00B247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1B43">
        <w:rPr>
          <w:rFonts w:ascii="Times New Roman" w:hAnsi="Times New Roman" w:cs="Times New Roman"/>
          <w:sz w:val="24"/>
          <w:szCs w:val="24"/>
        </w:rPr>
        <w:t>Северодвинска</w:t>
      </w:r>
    </w:p>
    <w:p w14:paraId="3880843D" w14:textId="4C577F4B" w:rsidR="00B24768" w:rsidRDefault="00B24768" w:rsidP="00B247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1B43">
        <w:rPr>
          <w:rFonts w:ascii="Times New Roman" w:hAnsi="Times New Roman" w:cs="Times New Roman"/>
          <w:sz w:val="24"/>
          <w:szCs w:val="24"/>
        </w:rPr>
        <w:t>от 28.04.2011 № 44</w:t>
      </w:r>
    </w:p>
    <w:p w14:paraId="029F0B7A" w14:textId="26A10681" w:rsidR="00FD40F4" w:rsidRPr="001F1B43" w:rsidRDefault="00FD40F4" w:rsidP="00B247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____________ № ___)</w:t>
      </w:r>
    </w:p>
    <w:p w14:paraId="355DF705" w14:textId="77777777" w:rsidR="00B24768" w:rsidRPr="001F1B43" w:rsidRDefault="00B24768" w:rsidP="00B24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3935D9" w14:textId="77777777" w:rsidR="001F1B43" w:rsidRDefault="00B24768" w:rsidP="00B247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1F1B43">
        <w:rPr>
          <w:rFonts w:ascii="Times New Roman" w:hAnsi="Times New Roman" w:cs="Times New Roman"/>
          <w:sz w:val="24"/>
          <w:szCs w:val="24"/>
        </w:rPr>
        <w:t>СОСТАВ</w:t>
      </w:r>
      <w:r w:rsidR="001F1B43">
        <w:rPr>
          <w:rFonts w:ascii="Times New Roman" w:hAnsi="Times New Roman" w:cs="Times New Roman"/>
          <w:sz w:val="24"/>
          <w:szCs w:val="24"/>
        </w:rPr>
        <w:t xml:space="preserve"> </w:t>
      </w:r>
      <w:r w:rsidRPr="001F1B43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14:paraId="02AF458D" w14:textId="569CD2C2" w:rsidR="00B24768" w:rsidRPr="001F1B43" w:rsidRDefault="00B24768" w:rsidP="00B247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B43">
        <w:rPr>
          <w:rFonts w:ascii="Times New Roman" w:hAnsi="Times New Roman" w:cs="Times New Roman"/>
          <w:sz w:val="24"/>
          <w:szCs w:val="24"/>
        </w:rPr>
        <w:t>ПО ПРЕДСТАВЛЕНИЮ СТИПЕНДИИ ГЛАВЫ СЕВЕРОДВИНСКА И</w:t>
      </w:r>
      <w:r w:rsidR="001F1B43">
        <w:rPr>
          <w:rFonts w:ascii="Times New Roman" w:hAnsi="Times New Roman" w:cs="Times New Roman"/>
          <w:sz w:val="24"/>
          <w:szCs w:val="24"/>
        </w:rPr>
        <w:t> </w:t>
      </w:r>
      <w:r w:rsidRPr="001F1B43">
        <w:rPr>
          <w:rFonts w:ascii="Times New Roman" w:hAnsi="Times New Roman" w:cs="Times New Roman"/>
          <w:sz w:val="24"/>
          <w:szCs w:val="24"/>
        </w:rPr>
        <w:t>СОВЕТА ДЕПУТАТОВ СЕВЕРОДВИНСКА СПОРТСМЕНАМ СЕВЕРОДВИНСКА</w:t>
      </w:r>
    </w:p>
    <w:p w14:paraId="190BF330" w14:textId="73B000D0" w:rsidR="00B24768" w:rsidRDefault="00B24768" w:rsidP="00B24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1C17FC" w14:textId="77777777" w:rsidR="001F1B43" w:rsidRPr="001F1B43" w:rsidRDefault="001F1B43" w:rsidP="00B24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5880"/>
      </w:tblGrid>
      <w:tr w:rsidR="00B24768" w:rsidRPr="00FA0E4C" w14:paraId="1BDE45B1" w14:textId="77777777" w:rsidTr="00986EC2">
        <w:trPr>
          <w:trHeight w:val="250"/>
        </w:trPr>
        <w:tc>
          <w:tcPr>
            <w:tcW w:w="3240" w:type="dxa"/>
          </w:tcPr>
          <w:p w14:paraId="7A7D3E6B" w14:textId="77777777" w:rsidR="00B24768" w:rsidRPr="00CB1A1B" w:rsidRDefault="00B24768" w:rsidP="00986E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A1B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Арсентьев</w:t>
            </w:r>
          </w:p>
          <w:p w14:paraId="31D098BE" w14:textId="77777777" w:rsidR="00B24768" w:rsidRPr="001122CB" w:rsidRDefault="00B24768" w:rsidP="00986EC2">
            <w:pPr>
              <w:pStyle w:val="ConsPlusNonforma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1A1B">
              <w:rPr>
                <w:rFonts w:ascii="Times New Roman" w:hAnsi="Times New Roman" w:cs="Times New Roman"/>
                <w:sz w:val="24"/>
                <w:szCs w:val="24"/>
              </w:rPr>
              <w:t>Игорь Валентинович</w:t>
            </w:r>
          </w:p>
        </w:tc>
        <w:tc>
          <w:tcPr>
            <w:tcW w:w="5880" w:type="dxa"/>
          </w:tcPr>
          <w:p w14:paraId="2A806CE5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Глава Северодвинска, председатель комиссии</w:t>
            </w:r>
          </w:p>
        </w:tc>
      </w:tr>
      <w:tr w:rsidR="00B24768" w:rsidRPr="00FA0E4C" w14:paraId="7BC44506" w14:textId="77777777" w:rsidTr="00986EC2">
        <w:trPr>
          <w:trHeight w:val="250"/>
        </w:trPr>
        <w:tc>
          <w:tcPr>
            <w:tcW w:w="3240" w:type="dxa"/>
          </w:tcPr>
          <w:p w14:paraId="39244921" w14:textId="77777777" w:rsidR="00B24768" w:rsidRPr="00FA0E4C" w:rsidRDefault="00B24768" w:rsidP="00986E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Старожилов </w:t>
            </w:r>
          </w:p>
          <w:p w14:paraId="401648CF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5880" w:type="dxa"/>
          </w:tcPr>
          <w:p w14:paraId="31F41487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Северодвинска, заместитель председателя комиссии</w:t>
            </w:r>
          </w:p>
        </w:tc>
      </w:tr>
      <w:tr w:rsidR="00B24768" w:rsidRPr="00FA0E4C" w14:paraId="7A6B464F" w14:textId="77777777" w:rsidTr="00986EC2">
        <w:trPr>
          <w:trHeight w:val="250"/>
        </w:trPr>
        <w:tc>
          <w:tcPr>
            <w:tcW w:w="3240" w:type="dxa"/>
          </w:tcPr>
          <w:p w14:paraId="3398EA0C" w14:textId="77777777" w:rsidR="00B24768" w:rsidRPr="00CB1A1B" w:rsidRDefault="00B24768" w:rsidP="00986E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A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Павлов</w:t>
            </w:r>
          </w:p>
          <w:p w14:paraId="0C57935F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1A1B">
              <w:rPr>
                <w:rFonts w:ascii="Times New Roman" w:hAnsi="Times New Roman" w:cs="Times New Roman"/>
                <w:sz w:val="24"/>
                <w:szCs w:val="24"/>
              </w:rPr>
              <w:t>Владимир Леонидович</w:t>
            </w:r>
          </w:p>
        </w:tc>
        <w:tc>
          <w:tcPr>
            <w:tcW w:w="5880" w:type="dxa"/>
          </w:tcPr>
          <w:p w14:paraId="16BD6228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ачальник Отдела физической культуры и спорта Администрации Северодвинска, секретарь комиссии</w:t>
            </w:r>
          </w:p>
        </w:tc>
      </w:tr>
      <w:tr w:rsidR="00B24768" w:rsidRPr="00FA0E4C" w14:paraId="50AB37F9" w14:textId="77777777" w:rsidTr="00986EC2">
        <w:trPr>
          <w:trHeight w:val="250"/>
        </w:trPr>
        <w:tc>
          <w:tcPr>
            <w:tcW w:w="9120" w:type="dxa"/>
            <w:gridSpan w:val="2"/>
          </w:tcPr>
          <w:p w14:paraId="0075443B" w14:textId="77777777" w:rsidR="00B24768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44E8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24768" w:rsidRPr="00FA0E4C" w14:paraId="0DBC834D" w14:textId="77777777" w:rsidTr="00986EC2">
        <w:trPr>
          <w:trHeight w:val="250"/>
        </w:trPr>
        <w:tc>
          <w:tcPr>
            <w:tcW w:w="3240" w:type="dxa"/>
          </w:tcPr>
          <w:p w14:paraId="538F1992" w14:textId="77777777" w:rsidR="00B24768" w:rsidRPr="00FA0E4C" w:rsidRDefault="00B24768" w:rsidP="00986E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Горбунов </w:t>
            </w:r>
          </w:p>
          <w:p w14:paraId="33D4CA8F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5880" w:type="dxa"/>
          </w:tcPr>
          <w:p w14:paraId="056BA599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епутат Совета депутатов Северодвинска</w:t>
            </w:r>
          </w:p>
        </w:tc>
      </w:tr>
      <w:tr w:rsidR="00B24768" w:rsidRPr="00FA0E4C" w14:paraId="4DA5DA40" w14:textId="77777777" w:rsidTr="00986EC2">
        <w:trPr>
          <w:trHeight w:val="250"/>
        </w:trPr>
        <w:tc>
          <w:tcPr>
            <w:tcW w:w="3240" w:type="dxa"/>
          </w:tcPr>
          <w:p w14:paraId="1405D49A" w14:textId="77777777" w:rsidR="00B24768" w:rsidRPr="00FA0E4C" w:rsidRDefault="00B24768" w:rsidP="00986E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Росляков </w:t>
            </w:r>
          </w:p>
          <w:p w14:paraId="3EB9D131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Александр Вячеславович</w:t>
            </w:r>
          </w:p>
        </w:tc>
        <w:tc>
          <w:tcPr>
            <w:tcW w:w="5880" w:type="dxa"/>
          </w:tcPr>
          <w:p w14:paraId="799B15F2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физической культуры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спорта Администрации Северодвинска</w:t>
            </w:r>
          </w:p>
        </w:tc>
      </w:tr>
      <w:tr w:rsidR="00B24768" w:rsidRPr="00FA0E4C" w14:paraId="0C37D1D6" w14:textId="77777777" w:rsidTr="00986EC2">
        <w:trPr>
          <w:trHeight w:val="250"/>
        </w:trPr>
        <w:tc>
          <w:tcPr>
            <w:tcW w:w="3240" w:type="dxa"/>
          </w:tcPr>
          <w:p w14:paraId="6EB2B478" w14:textId="77777777" w:rsidR="00B24768" w:rsidRPr="00FA0E4C" w:rsidRDefault="00B24768" w:rsidP="00986E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Трухин </w:t>
            </w:r>
          </w:p>
          <w:p w14:paraId="58C25D06" w14:textId="77777777" w:rsidR="00B24768" w:rsidRPr="00FA0E4C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C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5880" w:type="dxa"/>
          </w:tcPr>
          <w:p w14:paraId="33778BB8" w14:textId="77777777" w:rsidR="00B24768" w:rsidRPr="00CB1A1B" w:rsidRDefault="00B24768" w:rsidP="00986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1A1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 Северодвинска</w:t>
            </w:r>
          </w:p>
        </w:tc>
      </w:tr>
    </w:tbl>
    <w:p w14:paraId="5479B6DD" w14:textId="77777777" w:rsidR="00B24768" w:rsidRPr="005C6897" w:rsidRDefault="00B24768" w:rsidP="00B24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81C443" w14:textId="6E531747" w:rsidR="00B24768" w:rsidRDefault="00B24768" w:rsidP="00B2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0EFF0" w14:textId="77777777" w:rsidR="00B24768" w:rsidRPr="00D45D33" w:rsidRDefault="00B24768" w:rsidP="00B2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768" w:rsidRPr="00D45D33" w:rsidSect="00B24768"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68"/>
    <w:rsid w:val="00125C38"/>
    <w:rsid w:val="00156BF0"/>
    <w:rsid w:val="00162FD5"/>
    <w:rsid w:val="001F104B"/>
    <w:rsid w:val="001F1B43"/>
    <w:rsid w:val="00212CC5"/>
    <w:rsid w:val="002650E1"/>
    <w:rsid w:val="002E4649"/>
    <w:rsid w:val="003B2AD1"/>
    <w:rsid w:val="003C4CB9"/>
    <w:rsid w:val="00412E74"/>
    <w:rsid w:val="00414070"/>
    <w:rsid w:val="00483BAE"/>
    <w:rsid w:val="00496C07"/>
    <w:rsid w:val="004B5270"/>
    <w:rsid w:val="00502E68"/>
    <w:rsid w:val="00543EF5"/>
    <w:rsid w:val="00554B5B"/>
    <w:rsid w:val="005C639D"/>
    <w:rsid w:val="00672603"/>
    <w:rsid w:val="0084794C"/>
    <w:rsid w:val="008B2F5A"/>
    <w:rsid w:val="00972E66"/>
    <w:rsid w:val="009D1E70"/>
    <w:rsid w:val="00AB160C"/>
    <w:rsid w:val="00B24768"/>
    <w:rsid w:val="00B852EB"/>
    <w:rsid w:val="00B91300"/>
    <w:rsid w:val="00BB06FD"/>
    <w:rsid w:val="00CB1A1B"/>
    <w:rsid w:val="00D07364"/>
    <w:rsid w:val="00D45D33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EAFF"/>
  <w15:docId w15:val="{7759B5E8-FF90-4E28-94DE-0A4CE366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5D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45D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"/>
    <w:rsid w:val="00D45D33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24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47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4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Revision"/>
    <w:hidden/>
    <w:uiPriority w:val="99"/>
    <w:semiHidden/>
    <w:rsid w:val="00FD4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4E56-83B7-4906-9A4A-A847BAB0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Васильевна Сухих</dc:creator>
  <cp:lastModifiedBy>Абрамова Снежана Геннадьевна</cp:lastModifiedBy>
  <cp:revision>2</cp:revision>
  <cp:lastPrinted>2020-05-15T07:16:00Z</cp:lastPrinted>
  <dcterms:created xsi:type="dcterms:W3CDTF">2023-04-14T09:20:00Z</dcterms:created>
  <dcterms:modified xsi:type="dcterms:W3CDTF">2023-04-14T09:20:00Z</dcterms:modified>
</cp:coreProperties>
</file>